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0212AC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</w:t>
            </w:r>
            <w:r w:rsidR="000212AC">
              <w:rPr>
                <w:sz w:val="20"/>
                <w:szCs w:val="20"/>
              </w:rPr>
              <w:t>ответствующий (текущий) год 2025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</w:t>
            </w:r>
            <w:r w:rsidR="000212AC">
              <w:rPr>
                <w:sz w:val="20"/>
                <w:szCs w:val="20"/>
              </w:rPr>
              <w:t>ервый год планового периода 2026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0212AC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0212AC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2022</w:t>
            </w:r>
            <w:r w:rsidR="00C13C92"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0212AC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2023</w:t>
            </w:r>
            <w:r w:rsidR="00C13C92"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Цель муниципальной программы - «Обеспечение полномочий Дроновского сельского поселения</w:t>
            </w:r>
            <w:r w:rsidR="006D019C">
              <w:t xml:space="preserve"> Карачевского муниципального района Брянской области</w:t>
            </w:r>
            <w:r>
              <w:t xml:space="preserve">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B50718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Увеличение </w:t>
            </w:r>
            <w:r w:rsidR="00A33863">
              <w:t>налоговых и неналоговых</w:t>
            </w:r>
            <w:r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0212AC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32,1</w:t>
            </w:r>
          </w:p>
        </w:tc>
        <w:tc>
          <w:tcPr>
            <w:tcW w:w="993" w:type="dxa"/>
          </w:tcPr>
          <w:p w:rsidR="00B50718" w:rsidRDefault="004F029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14,4</w:t>
            </w:r>
          </w:p>
        </w:tc>
        <w:tc>
          <w:tcPr>
            <w:tcW w:w="2125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11,3</w:t>
            </w:r>
          </w:p>
        </w:tc>
        <w:tc>
          <w:tcPr>
            <w:tcW w:w="1985" w:type="dxa"/>
          </w:tcPr>
          <w:p w:rsidR="00B50718" w:rsidRDefault="009578C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11,6</w:t>
            </w:r>
          </w:p>
        </w:tc>
        <w:tc>
          <w:tcPr>
            <w:tcW w:w="1275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11,5</w:t>
            </w:r>
          </w:p>
        </w:tc>
        <w:tc>
          <w:tcPr>
            <w:tcW w:w="2268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11,6</w:t>
            </w: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</w:t>
            </w:r>
            <w:r w:rsidR="00A33863">
              <w:t>, в том числе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0212AC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76,5</w:t>
            </w:r>
          </w:p>
        </w:tc>
        <w:tc>
          <w:tcPr>
            <w:tcW w:w="993" w:type="dxa"/>
          </w:tcPr>
          <w:p w:rsidR="00B50718" w:rsidRDefault="004F029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74,7</w:t>
            </w:r>
          </w:p>
        </w:tc>
        <w:tc>
          <w:tcPr>
            <w:tcW w:w="2125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67,1</w:t>
            </w:r>
          </w:p>
        </w:tc>
        <w:tc>
          <w:tcPr>
            <w:tcW w:w="1985" w:type="dxa"/>
          </w:tcPr>
          <w:p w:rsidR="00B50718" w:rsidRDefault="009578C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67,8</w:t>
            </w:r>
          </w:p>
        </w:tc>
        <w:tc>
          <w:tcPr>
            <w:tcW w:w="1275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67,3</w:t>
            </w:r>
          </w:p>
        </w:tc>
        <w:tc>
          <w:tcPr>
            <w:tcW w:w="2268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67,4</w:t>
            </w:r>
          </w:p>
        </w:tc>
      </w:tr>
      <w:tr w:rsidR="00A33863" w:rsidRPr="002159DE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2159DE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 w:rsidRPr="002159DE">
              <w:rPr>
                <w:rFonts w:eastAsia="SimSun"/>
                <w:bCs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2159D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2159DE"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2159DE" w:rsidRDefault="00AC6C9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A33863" w:rsidRPr="002159DE" w:rsidRDefault="008B443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125" w:type="dxa"/>
          </w:tcPr>
          <w:p w:rsidR="00A33863" w:rsidRPr="002159DE" w:rsidRDefault="008B443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A33863" w:rsidRPr="002159DE" w:rsidRDefault="00B2778E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A33863" w:rsidRPr="002159DE" w:rsidRDefault="004F4E21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0</w:t>
            </w:r>
          </w:p>
        </w:tc>
      </w:tr>
      <w:tr w:rsidR="00A33863" w:rsidRPr="002159DE" w:rsidTr="00B50718">
        <w:tc>
          <w:tcPr>
            <w:tcW w:w="675" w:type="dxa"/>
          </w:tcPr>
          <w:p w:rsidR="00A33863" w:rsidRPr="002159D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2159DE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 w:rsidRPr="002159DE"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2159D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A33863" w:rsidRPr="002159D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2159DE"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2159DE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4</w:t>
            </w:r>
          </w:p>
        </w:tc>
        <w:tc>
          <w:tcPr>
            <w:tcW w:w="993" w:type="dxa"/>
          </w:tcPr>
          <w:p w:rsidR="00A33863" w:rsidRPr="002159DE" w:rsidRDefault="00B2778E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12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4</w:t>
            </w:r>
          </w:p>
        </w:tc>
        <w:tc>
          <w:tcPr>
            <w:tcW w:w="198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4</w:t>
            </w:r>
          </w:p>
        </w:tc>
        <w:tc>
          <w:tcPr>
            <w:tcW w:w="127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4</w:t>
            </w:r>
          </w:p>
        </w:tc>
        <w:tc>
          <w:tcPr>
            <w:tcW w:w="2268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4</w:t>
            </w:r>
          </w:p>
        </w:tc>
        <w:bookmarkStart w:id="0" w:name="_GoBack"/>
        <w:bookmarkEnd w:id="0"/>
      </w:tr>
      <w:tr w:rsidR="00A33863" w:rsidRPr="002159DE" w:rsidTr="00A33863">
        <w:trPr>
          <w:trHeight w:val="560"/>
        </w:trPr>
        <w:tc>
          <w:tcPr>
            <w:tcW w:w="675" w:type="dxa"/>
            <w:vMerge w:val="restart"/>
          </w:tcPr>
          <w:p w:rsidR="00A33863" w:rsidRPr="002159D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2159DE" w:rsidRDefault="00A33863" w:rsidP="00A33863">
            <w:r w:rsidRPr="002159DE"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2159D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proofErr w:type="spellStart"/>
            <w:proofErr w:type="gramStart"/>
            <w:r w:rsidRPr="002159DE"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2159DE" w:rsidRDefault="008C1522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3</w:t>
            </w:r>
          </w:p>
        </w:tc>
        <w:tc>
          <w:tcPr>
            <w:tcW w:w="993" w:type="dxa"/>
          </w:tcPr>
          <w:p w:rsidR="00A33863" w:rsidRPr="002159DE" w:rsidRDefault="00B2778E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2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3</w:t>
            </w:r>
          </w:p>
        </w:tc>
        <w:tc>
          <w:tcPr>
            <w:tcW w:w="198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3</w:t>
            </w:r>
          </w:p>
        </w:tc>
        <w:tc>
          <w:tcPr>
            <w:tcW w:w="127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3</w:t>
            </w:r>
          </w:p>
        </w:tc>
        <w:tc>
          <w:tcPr>
            <w:tcW w:w="2268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3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/>
          </w:tcPr>
          <w:p w:rsidR="00A33863" w:rsidRPr="002159D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2159DE" w:rsidRDefault="00A33863" w:rsidP="00A33863">
            <w:r w:rsidRPr="002159DE"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2159D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proofErr w:type="spellStart"/>
            <w:proofErr w:type="gramStart"/>
            <w:r w:rsidRPr="002159DE"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2159DE" w:rsidRDefault="000212AC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A33863" w:rsidRPr="002159DE" w:rsidRDefault="008B443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5" w:type="dxa"/>
          </w:tcPr>
          <w:p w:rsidR="00A33863" w:rsidRPr="002159DE" w:rsidRDefault="000212AC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A33863" w:rsidRPr="002159DE" w:rsidRDefault="009578C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6</w:t>
            </w:r>
          </w:p>
        </w:tc>
        <w:tc>
          <w:tcPr>
            <w:tcW w:w="2268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6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A33863" w:rsidRPr="004A71C4" w:rsidRDefault="00A33863" w:rsidP="004A71C4">
      <w:pPr>
        <w:jc w:val="both"/>
      </w:pP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Pr="004A71C4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FB3E85" w:rsidRDefault="00FB3E85"/>
    <w:sectPr w:rsidR="00FB3E85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212AC"/>
    <w:rsid w:val="000D678C"/>
    <w:rsid w:val="00104FED"/>
    <w:rsid w:val="00160D84"/>
    <w:rsid w:val="002159DE"/>
    <w:rsid w:val="00216043"/>
    <w:rsid w:val="00242CB2"/>
    <w:rsid w:val="002A75DE"/>
    <w:rsid w:val="002C34FF"/>
    <w:rsid w:val="00314B79"/>
    <w:rsid w:val="00314E34"/>
    <w:rsid w:val="00345E51"/>
    <w:rsid w:val="003638FD"/>
    <w:rsid w:val="00466DE4"/>
    <w:rsid w:val="004A71C4"/>
    <w:rsid w:val="004F0292"/>
    <w:rsid w:val="004F4E21"/>
    <w:rsid w:val="005343CF"/>
    <w:rsid w:val="00540C76"/>
    <w:rsid w:val="00551BDA"/>
    <w:rsid w:val="00622867"/>
    <w:rsid w:val="006566B1"/>
    <w:rsid w:val="006C7E93"/>
    <w:rsid w:val="006D019C"/>
    <w:rsid w:val="0081042F"/>
    <w:rsid w:val="00812D55"/>
    <w:rsid w:val="00866B76"/>
    <w:rsid w:val="008B20A6"/>
    <w:rsid w:val="008B4430"/>
    <w:rsid w:val="008C1522"/>
    <w:rsid w:val="008E6CE4"/>
    <w:rsid w:val="009578C9"/>
    <w:rsid w:val="00A313F9"/>
    <w:rsid w:val="00A33863"/>
    <w:rsid w:val="00A37ABF"/>
    <w:rsid w:val="00AC6C99"/>
    <w:rsid w:val="00AD2616"/>
    <w:rsid w:val="00AE4609"/>
    <w:rsid w:val="00AE67CA"/>
    <w:rsid w:val="00B2778E"/>
    <w:rsid w:val="00B50718"/>
    <w:rsid w:val="00B856F5"/>
    <w:rsid w:val="00B868C6"/>
    <w:rsid w:val="00BA0B35"/>
    <w:rsid w:val="00BF4AA7"/>
    <w:rsid w:val="00BF76A8"/>
    <w:rsid w:val="00C0008F"/>
    <w:rsid w:val="00C02800"/>
    <w:rsid w:val="00C13C92"/>
    <w:rsid w:val="00C7006D"/>
    <w:rsid w:val="00CA67CD"/>
    <w:rsid w:val="00CB6263"/>
    <w:rsid w:val="00CC5B29"/>
    <w:rsid w:val="00D33611"/>
    <w:rsid w:val="00D643EC"/>
    <w:rsid w:val="00E212B2"/>
    <w:rsid w:val="00E559B8"/>
    <w:rsid w:val="00E8206A"/>
    <w:rsid w:val="00ED6088"/>
    <w:rsid w:val="00F00949"/>
    <w:rsid w:val="00F646D8"/>
    <w:rsid w:val="00FB3E85"/>
    <w:rsid w:val="00FB4AD1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CC5B2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C5B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CC5B2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C5B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34</cp:revision>
  <cp:lastPrinted>2025-03-11T12:16:00Z</cp:lastPrinted>
  <dcterms:created xsi:type="dcterms:W3CDTF">2019-12-19T05:46:00Z</dcterms:created>
  <dcterms:modified xsi:type="dcterms:W3CDTF">2025-03-11T12:16:00Z</dcterms:modified>
</cp:coreProperties>
</file>